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99DB" w14:textId="77777777" w:rsidR="00206A58" w:rsidRDefault="00942BBC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2</w:t>
      </w:r>
    </w:p>
    <w:p w14:paraId="18CB32FD" w14:textId="77777777" w:rsidR="00206A58" w:rsidRDefault="00942BBC">
      <w:pPr>
        <w:ind w:firstLine="60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</w:t>
      </w:r>
      <w:r>
        <w:rPr>
          <w:rFonts w:ascii="仿宋" w:eastAsia="仿宋" w:hAnsi="仿宋" w:hint="eastAsia"/>
          <w:sz w:val="36"/>
          <w:szCs w:val="36"/>
        </w:rPr>
        <w:t>承办意向书</w:t>
      </w:r>
    </w:p>
    <w:p w14:paraId="466FD1E0" w14:textId="77777777" w:rsidR="00206A58" w:rsidRDefault="00206A58">
      <w:pPr>
        <w:ind w:firstLine="600"/>
        <w:rPr>
          <w:rFonts w:ascii="仿宋" w:eastAsia="仿宋" w:hAnsi="仿宋"/>
          <w:sz w:val="30"/>
          <w:szCs w:val="30"/>
        </w:rPr>
      </w:pPr>
    </w:p>
    <w:p w14:paraId="4AD36088" w14:textId="77777777" w:rsidR="00206A58" w:rsidRDefault="00942BBC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拟承办比赛名称：</w:t>
      </w:r>
    </w:p>
    <w:p w14:paraId="2A2B194C" w14:textId="77777777" w:rsidR="00206A58" w:rsidRDefault="00942BBC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拟承办比赛地点：</w:t>
      </w:r>
    </w:p>
    <w:p w14:paraId="527654EC" w14:textId="77777777" w:rsidR="00206A58" w:rsidRDefault="00206A58">
      <w:pPr>
        <w:pStyle w:val="a4"/>
        <w:ind w:left="1320" w:firstLineChars="0" w:firstLine="0"/>
        <w:rPr>
          <w:rFonts w:ascii="仿宋" w:eastAsia="仿宋" w:hAnsi="仿宋"/>
          <w:sz w:val="30"/>
          <w:szCs w:val="30"/>
        </w:rPr>
      </w:pPr>
    </w:p>
    <w:p w14:paraId="20A4B32F" w14:textId="77777777" w:rsidR="00206A58" w:rsidRDefault="00206A58">
      <w:pPr>
        <w:pStyle w:val="a4"/>
        <w:ind w:left="1320" w:firstLineChars="0" w:firstLine="0"/>
        <w:rPr>
          <w:rFonts w:ascii="仿宋" w:eastAsia="仿宋" w:hAnsi="仿宋"/>
          <w:sz w:val="30"/>
          <w:szCs w:val="30"/>
        </w:rPr>
      </w:pPr>
    </w:p>
    <w:p w14:paraId="697AD68E" w14:textId="77777777" w:rsidR="00206A58" w:rsidRDefault="00206A58">
      <w:pPr>
        <w:pStyle w:val="a4"/>
        <w:ind w:left="1320" w:firstLineChars="0" w:firstLine="0"/>
        <w:rPr>
          <w:rFonts w:ascii="仿宋" w:eastAsia="仿宋" w:hAnsi="仿宋"/>
          <w:sz w:val="30"/>
          <w:szCs w:val="30"/>
        </w:rPr>
      </w:pPr>
    </w:p>
    <w:p w14:paraId="2886068A" w14:textId="77777777" w:rsidR="00206A58" w:rsidRDefault="00206A58">
      <w:pPr>
        <w:pStyle w:val="a4"/>
        <w:ind w:left="1320" w:firstLineChars="0" w:firstLine="0"/>
        <w:rPr>
          <w:rFonts w:ascii="仿宋" w:eastAsia="仿宋" w:hAnsi="仿宋"/>
          <w:sz w:val="30"/>
          <w:szCs w:val="30"/>
        </w:rPr>
      </w:pPr>
    </w:p>
    <w:p w14:paraId="38B5A6C3" w14:textId="77777777" w:rsidR="00206A58" w:rsidRDefault="00206A58">
      <w:pPr>
        <w:pStyle w:val="a4"/>
        <w:ind w:left="1320" w:firstLineChars="0" w:firstLine="0"/>
        <w:rPr>
          <w:rFonts w:ascii="仿宋" w:eastAsia="仿宋" w:hAnsi="仿宋"/>
          <w:sz w:val="30"/>
          <w:szCs w:val="30"/>
        </w:rPr>
      </w:pPr>
    </w:p>
    <w:p w14:paraId="2BCB5D62" w14:textId="77777777" w:rsidR="00206A58" w:rsidRDefault="00206A58">
      <w:pPr>
        <w:pStyle w:val="a4"/>
        <w:ind w:left="1320" w:firstLineChars="0" w:firstLine="0"/>
        <w:rPr>
          <w:rFonts w:ascii="仿宋" w:eastAsia="仿宋" w:hAnsi="仿宋"/>
          <w:sz w:val="30"/>
          <w:szCs w:val="30"/>
        </w:rPr>
      </w:pPr>
    </w:p>
    <w:p w14:paraId="33CA4A93" w14:textId="77777777" w:rsidR="00206A58" w:rsidRDefault="00206A58">
      <w:pPr>
        <w:rPr>
          <w:rFonts w:ascii="仿宋" w:eastAsia="仿宋" w:hAnsi="仿宋"/>
          <w:sz w:val="30"/>
          <w:szCs w:val="30"/>
        </w:rPr>
      </w:pPr>
    </w:p>
    <w:p w14:paraId="729BB84D" w14:textId="77777777" w:rsidR="00206A58" w:rsidRDefault="00942BBC">
      <w:pPr>
        <w:pStyle w:val="a4"/>
        <w:ind w:left="13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</w:t>
      </w:r>
      <w:r>
        <w:rPr>
          <w:rFonts w:ascii="仿宋" w:eastAsia="仿宋" w:hAnsi="仿宋" w:hint="eastAsia"/>
          <w:sz w:val="30"/>
          <w:szCs w:val="30"/>
        </w:rPr>
        <w:t>单位名称（公章）</w:t>
      </w:r>
    </w:p>
    <w:p w14:paraId="5AFA4613" w14:textId="77777777" w:rsidR="00206A58" w:rsidRDefault="00942BBC">
      <w:pPr>
        <w:pStyle w:val="a4"/>
        <w:ind w:left="13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</w:t>
      </w:r>
      <w:r>
        <w:rPr>
          <w:rFonts w:ascii="仿宋" w:eastAsia="仿宋" w:hAnsi="仿宋" w:hint="eastAsia"/>
          <w:sz w:val="30"/>
          <w:szCs w:val="30"/>
        </w:rPr>
        <w:t>法人签字：</w:t>
      </w:r>
    </w:p>
    <w:p w14:paraId="4E5F3A84" w14:textId="77777777" w:rsidR="00206A58" w:rsidRDefault="00942BBC">
      <w:pPr>
        <w:pStyle w:val="a4"/>
        <w:ind w:left="13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2021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3654BE35" w14:textId="51B74E56" w:rsidR="00206A58" w:rsidRDefault="00942BBC">
      <w:pPr>
        <w:ind w:left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请各单位于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021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月</w:t>
      </w:r>
      <w:r w:rsidR="00834881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日前将承办意向书邮寄至北京市朝阳区安定路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号奥体运动员公寓。并将电子版材料发送至</w:t>
      </w:r>
      <w:hyperlink r:id="rId8" w:history="1">
        <w:r>
          <w:rPr>
            <w:rStyle w:val="a3"/>
            <w:rFonts w:ascii="仿宋" w:eastAsia="仿宋" w:hAnsi="仿宋" w:hint="eastAsia"/>
            <w:sz w:val="30"/>
            <w:szCs w:val="30"/>
          </w:rPr>
          <w:t>c</w:t>
        </w:r>
        <w:r>
          <w:rPr>
            <w:rStyle w:val="a3"/>
            <w:rFonts w:ascii="仿宋" w:eastAsia="仿宋" w:hAnsi="仿宋"/>
            <w:sz w:val="30"/>
            <w:szCs w:val="30"/>
          </w:rPr>
          <w:t>hinesejudo@qq.com</w:t>
        </w:r>
      </w:hyperlink>
      <w:r>
        <w:rPr>
          <w:rFonts w:ascii="仿宋" w:eastAsia="仿宋" w:hAnsi="仿宋"/>
          <w:sz w:val="30"/>
          <w:szCs w:val="30"/>
        </w:rPr>
        <w:t>.</w:t>
      </w:r>
    </w:p>
    <w:p w14:paraId="6C11D270" w14:textId="77777777" w:rsidR="00206A58" w:rsidRDefault="00942BBC">
      <w:pPr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联系人：李严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3910863892</w:t>
      </w:r>
    </w:p>
    <w:p w14:paraId="02C31511" w14:textId="77777777" w:rsidR="00206A58" w:rsidRDefault="00206A58"/>
    <w:sectPr w:rsidR="00206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E2CEF" w14:textId="77777777" w:rsidR="00942BBC" w:rsidRDefault="00942BBC" w:rsidP="00834881">
      <w:r>
        <w:separator/>
      </w:r>
    </w:p>
  </w:endnote>
  <w:endnote w:type="continuationSeparator" w:id="0">
    <w:p w14:paraId="1C4BA0AD" w14:textId="77777777" w:rsidR="00942BBC" w:rsidRDefault="00942BBC" w:rsidP="0083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9DB71" w14:textId="77777777" w:rsidR="00942BBC" w:rsidRDefault="00942BBC" w:rsidP="00834881">
      <w:r>
        <w:separator/>
      </w:r>
    </w:p>
  </w:footnote>
  <w:footnote w:type="continuationSeparator" w:id="0">
    <w:p w14:paraId="2C102FD1" w14:textId="77777777" w:rsidR="00942BBC" w:rsidRDefault="00942BBC" w:rsidP="0083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E7AF4"/>
    <w:multiLevelType w:val="multilevel"/>
    <w:tmpl w:val="4A7E7AF4"/>
    <w:lvl w:ilvl="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5962CF"/>
    <w:rsid w:val="00206A58"/>
    <w:rsid w:val="00834881"/>
    <w:rsid w:val="00942BBC"/>
    <w:rsid w:val="6A5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30497"/>
  <w15:docId w15:val="{BA558331-CCB5-4F9C-91EE-4DED6678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834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34881"/>
    <w:rPr>
      <w:kern w:val="2"/>
      <w:sz w:val="18"/>
      <w:szCs w:val="18"/>
    </w:rPr>
  </w:style>
  <w:style w:type="paragraph" w:styleId="a7">
    <w:name w:val="footer"/>
    <w:basedOn w:val="a"/>
    <w:link w:val="a8"/>
    <w:rsid w:val="00834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348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esejudo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yingzh</dc:creator>
  <cp:lastModifiedBy>zhangxh-pc</cp:lastModifiedBy>
  <cp:revision>2</cp:revision>
  <dcterms:created xsi:type="dcterms:W3CDTF">2021-01-26T05:57:00Z</dcterms:created>
  <dcterms:modified xsi:type="dcterms:W3CDTF">2021-01-27T02:51:00Z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