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D3" w:rsidRPr="0026206A" w:rsidRDefault="00506614" w:rsidP="00A32CD3">
      <w:pPr>
        <w:snapToGrid w:val="0"/>
        <w:spacing w:line="360" w:lineRule="exact"/>
        <w:ind w:right="142" w:firstLineChars="200" w:firstLine="720"/>
        <w:jc w:val="center"/>
        <w:rPr>
          <w:color w:val="000000" w:themeColor="text1"/>
        </w:rPr>
      </w:pPr>
      <w:r w:rsidRPr="0026206A">
        <w:rPr>
          <w:rFonts w:ascii="仿宋_GB2312" w:eastAsia="仿宋_GB2312" w:hint="eastAsia"/>
          <w:color w:val="000000" w:themeColor="text1"/>
          <w:sz w:val="36"/>
        </w:rPr>
        <w:t>2020年</w:t>
      </w:r>
      <w:r w:rsidR="00A32CD3" w:rsidRPr="0026206A">
        <w:rPr>
          <w:rFonts w:ascii="仿宋_GB2312" w:eastAsia="仿宋_GB2312" w:hint="eastAsia"/>
          <w:color w:val="000000" w:themeColor="text1"/>
          <w:sz w:val="36"/>
        </w:rPr>
        <w:t>9月全国田径赛事选派</w:t>
      </w:r>
      <w:bookmarkStart w:id="0" w:name="_GoBack"/>
      <w:bookmarkEnd w:id="0"/>
      <w:r w:rsidR="00A32CD3" w:rsidRPr="0026206A">
        <w:rPr>
          <w:rFonts w:ascii="仿宋_GB2312" w:eastAsia="仿宋_GB2312" w:hint="eastAsia"/>
          <w:color w:val="000000" w:themeColor="text1"/>
          <w:sz w:val="36"/>
        </w:rPr>
        <w:t>裁判员名单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4"/>
        <w:gridCol w:w="3176"/>
        <w:gridCol w:w="2272"/>
      </w:tblGrid>
      <w:tr w:rsidR="0026206A" w:rsidRPr="0026206A" w:rsidTr="00A32CD3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日 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比赛名称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技术代表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技术官员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主裁判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3A3BA0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比赛地点</w:t>
            </w:r>
          </w:p>
        </w:tc>
      </w:tr>
      <w:tr w:rsidR="0026206A" w:rsidRPr="0026206A" w:rsidTr="00A32CD3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9月15-18日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全国田径锦标赛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杨烽、陈莹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储志东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（江苏）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姜晓珍（内蒙）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张优誉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（贵州）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林松（沈阳体院）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陈小伟（四川）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张健（陕西）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陈小龙（陕西）赛事总管助理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廖冠群（福建）仲裁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邓万先（广东）仲裁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姜迪（江苏）现场指挥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尚宏明（山东）展示主管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周兵（四川）技术主管助理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施文海（山西）检录裁判长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迟天舒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（北京）发令员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吴玮（上海）发令协调员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陆建明（江苏）起点长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姜晓珍（内蒙）田赛长（兼）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张优誉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（贵州）田赛长（兼）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林松（沈阳体院）录像裁判长（兼）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任学明（江苏）</w:t>
            </w: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记圈主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裁判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肖铭（天津）检查主裁判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刘锡梅（湖南）TIC主管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岳宝铎（山东）竞赛秘书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吴  </w:t>
            </w:r>
            <w:proofErr w:type="gramStart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彬</w:t>
            </w:r>
            <w:proofErr w:type="gramEnd"/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（菲普莱）竞赛秘书助理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张  迈（菲普莱）竞赛秘书助理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王雄周（菲普莱）成绩处理</w:t>
            </w:r>
          </w:p>
          <w:p w:rsidR="0026206A" w:rsidRPr="0026206A" w:rsidRDefault="0026206A" w:rsidP="00FA5351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6206A">
              <w:rPr>
                <w:rFonts w:ascii="仿宋_GB2312" w:eastAsia="仿宋_GB2312" w:hint="eastAsia"/>
                <w:color w:val="000000" w:themeColor="text1"/>
                <w:sz w:val="24"/>
              </w:rPr>
              <w:t>何志禄（菲普莱）成绩处理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A" w:rsidRPr="0026206A" w:rsidRDefault="0026206A" w:rsidP="007239DE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lastRenderedPageBreak/>
              <w:t>浙江绍兴</w:t>
            </w:r>
          </w:p>
        </w:tc>
      </w:tr>
      <w:tr w:rsidR="0026206A" w:rsidRPr="0026206A" w:rsidTr="00A32CD3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26206A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lastRenderedPageBreak/>
              <w:t>9月19-20日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26206A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全国竞走锦标赛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26206A" w:rsidRDefault="00A32CD3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杨烽、陈莹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26206A" w:rsidRDefault="00DC4618" w:rsidP="006F1488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程鹏（辽宁）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程鹏（辽宁）兼赛事总管助理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杨中民（协会）竞走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烽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（协会）竞走（兼）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吕季东（上海）竞走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晏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（河南）竞走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刘志强（陕西）竞走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成裕阳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（江苏）竞走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  琳（甘肃）竞走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郭立亚（重庆）竞走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李永辉（河北）竞走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侯勇（内蒙古）检录主裁判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张东风（北京）</w:t>
            </w: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丈量员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兼主裁判助理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窦雨佳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（北京）宣告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林</w:t>
            </w:r>
            <w:proofErr w:type="gramStart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崇（菲普莱）竞赛秘书</w:t>
            </w:r>
          </w:p>
          <w:p w:rsidR="0026206A" w:rsidRPr="0026206A" w:rsidRDefault="0026206A" w:rsidP="0026206A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李俊生（菲普莱）竞赛秘书助理</w:t>
            </w:r>
          </w:p>
          <w:p w:rsidR="002849BE" w:rsidRPr="0026206A" w:rsidRDefault="0026206A" w:rsidP="0026206A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王雄周（菲普莱）竞赛秘书助理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3" w:rsidRPr="0026206A" w:rsidRDefault="00574F82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山东泰安</w:t>
            </w:r>
          </w:p>
        </w:tc>
      </w:tr>
    </w:tbl>
    <w:p w:rsidR="00304B69" w:rsidRPr="0026206A" w:rsidRDefault="00304B69">
      <w:pPr>
        <w:rPr>
          <w:color w:val="000000" w:themeColor="text1"/>
        </w:rPr>
      </w:pPr>
    </w:p>
    <w:sectPr w:rsidR="00304B69" w:rsidRPr="0026206A" w:rsidSect="00A32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AC" w:rsidRDefault="004B0AAC" w:rsidP="00A32CD3">
      <w:r>
        <w:separator/>
      </w:r>
    </w:p>
  </w:endnote>
  <w:endnote w:type="continuationSeparator" w:id="0">
    <w:p w:rsidR="004B0AAC" w:rsidRDefault="004B0AAC" w:rsidP="00A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AC" w:rsidRDefault="004B0AAC" w:rsidP="00A32CD3">
      <w:r>
        <w:separator/>
      </w:r>
    </w:p>
  </w:footnote>
  <w:footnote w:type="continuationSeparator" w:id="0">
    <w:p w:rsidR="004B0AAC" w:rsidRDefault="004B0AAC" w:rsidP="00A3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1"/>
    <w:rsid w:val="000A6523"/>
    <w:rsid w:val="000F6EEE"/>
    <w:rsid w:val="001D5B45"/>
    <w:rsid w:val="001E7696"/>
    <w:rsid w:val="001F24F0"/>
    <w:rsid w:val="002171C6"/>
    <w:rsid w:val="0026206A"/>
    <w:rsid w:val="00275513"/>
    <w:rsid w:val="00275D48"/>
    <w:rsid w:val="00277809"/>
    <w:rsid w:val="002849BE"/>
    <w:rsid w:val="002944F7"/>
    <w:rsid w:val="00304B69"/>
    <w:rsid w:val="00314824"/>
    <w:rsid w:val="003506BB"/>
    <w:rsid w:val="003A3BA0"/>
    <w:rsid w:val="003E7420"/>
    <w:rsid w:val="00410425"/>
    <w:rsid w:val="00440260"/>
    <w:rsid w:val="0048299E"/>
    <w:rsid w:val="004B0AAC"/>
    <w:rsid w:val="004B0EEE"/>
    <w:rsid w:val="005017CC"/>
    <w:rsid w:val="00506614"/>
    <w:rsid w:val="00553B33"/>
    <w:rsid w:val="00574F82"/>
    <w:rsid w:val="00586198"/>
    <w:rsid w:val="00590593"/>
    <w:rsid w:val="005F2E20"/>
    <w:rsid w:val="00641304"/>
    <w:rsid w:val="0065408C"/>
    <w:rsid w:val="006827CA"/>
    <w:rsid w:val="006F1488"/>
    <w:rsid w:val="006F4898"/>
    <w:rsid w:val="007239DE"/>
    <w:rsid w:val="00727418"/>
    <w:rsid w:val="007612AA"/>
    <w:rsid w:val="007A7D63"/>
    <w:rsid w:val="007B6350"/>
    <w:rsid w:val="007C2210"/>
    <w:rsid w:val="008474FF"/>
    <w:rsid w:val="00854C96"/>
    <w:rsid w:val="00861F7D"/>
    <w:rsid w:val="008A19CC"/>
    <w:rsid w:val="008B5572"/>
    <w:rsid w:val="008F198D"/>
    <w:rsid w:val="00902F5A"/>
    <w:rsid w:val="00913FCF"/>
    <w:rsid w:val="009161E8"/>
    <w:rsid w:val="00920A5B"/>
    <w:rsid w:val="00952893"/>
    <w:rsid w:val="00973AFC"/>
    <w:rsid w:val="00985708"/>
    <w:rsid w:val="009D6585"/>
    <w:rsid w:val="009E6901"/>
    <w:rsid w:val="00A05298"/>
    <w:rsid w:val="00A1003D"/>
    <w:rsid w:val="00A21C52"/>
    <w:rsid w:val="00A32CD3"/>
    <w:rsid w:val="00AB7C8D"/>
    <w:rsid w:val="00B26C8E"/>
    <w:rsid w:val="00B33ABE"/>
    <w:rsid w:val="00BE0957"/>
    <w:rsid w:val="00BF000D"/>
    <w:rsid w:val="00C0451E"/>
    <w:rsid w:val="00C2501E"/>
    <w:rsid w:val="00C308DC"/>
    <w:rsid w:val="00CD6A93"/>
    <w:rsid w:val="00D02D8F"/>
    <w:rsid w:val="00D17533"/>
    <w:rsid w:val="00DC4618"/>
    <w:rsid w:val="00DE0DEA"/>
    <w:rsid w:val="00DF711A"/>
    <w:rsid w:val="00E7091E"/>
    <w:rsid w:val="00E7183F"/>
    <w:rsid w:val="00ED2383"/>
    <w:rsid w:val="00ED5243"/>
    <w:rsid w:val="00F94B40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292</Words>
  <Characters>335</Characters>
  <Application>Microsoft Office Word</Application>
  <DocSecurity>0</DocSecurity>
  <Lines>33</Lines>
  <Paragraphs>28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15</cp:revision>
  <dcterms:created xsi:type="dcterms:W3CDTF">2020-08-19T13:22:00Z</dcterms:created>
  <dcterms:modified xsi:type="dcterms:W3CDTF">2020-09-04T02:26:00Z</dcterms:modified>
</cp:coreProperties>
</file>