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D9" w:rsidRPr="001943F8" w:rsidRDefault="00537B63" w:rsidP="000C45E3">
      <w:pPr>
        <w:rPr>
          <w:rFonts w:ascii="黑体" w:eastAsia="黑体" w:hAnsi="黑体"/>
          <w:sz w:val="32"/>
          <w:szCs w:val="32"/>
        </w:rPr>
      </w:pPr>
      <w:r w:rsidRPr="001943F8">
        <w:rPr>
          <w:rFonts w:ascii="黑体" w:eastAsia="黑体" w:hAnsi="黑体" w:hint="eastAsia"/>
          <w:sz w:val="32"/>
          <w:szCs w:val="32"/>
        </w:rPr>
        <w:t>附件：</w:t>
      </w:r>
      <w:bookmarkStart w:id="0" w:name="_GoBack"/>
      <w:bookmarkEnd w:id="0"/>
    </w:p>
    <w:tbl>
      <w:tblPr>
        <w:tblW w:w="9741" w:type="dxa"/>
        <w:tblLook w:val="04A0" w:firstRow="1" w:lastRow="0" w:firstColumn="1" w:lastColumn="0" w:noHBand="0" w:noVBand="1"/>
      </w:tblPr>
      <w:tblGrid>
        <w:gridCol w:w="4285"/>
        <w:gridCol w:w="2728"/>
        <w:gridCol w:w="2728"/>
      </w:tblGrid>
      <w:tr w:rsidR="000C45E3" w:rsidRPr="000C45E3" w:rsidTr="00537B63">
        <w:trPr>
          <w:trHeight w:val="651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企业情况调查表</w:t>
            </w:r>
          </w:p>
        </w:tc>
      </w:tr>
      <w:tr w:rsidR="000C45E3" w:rsidRPr="000C45E3" w:rsidTr="00537B63">
        <w:trPr>
          <w:trHeight w:val="350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项目编号：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企业名称：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法人代表：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所属行业：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办公地点：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电话：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电子邮件：</w:t>
            </w:r>
          </w:p>
        </w:tc>
      </w:tr>
      <w:tr w:rsidR="000C45E3" w:rsidRPr="000C45E3" w:rsidTr="00537B63">
        <w:trPr>
          <w:trHeight w:val="445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企业资历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企业成立年份：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企业注册资金：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年均营业额（近三年）：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年均纳税额（近三年）：</w:t>
            </w:r>
          </w:p>
        </w:tc>
      </w:tr>
      <w:tr w:rsidR="000C45E3" w:rsidRPr="000C45E3" w:rsidTr="00537B63">
        <w:trPr>
          <w:trHeight w:val="390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企业信誉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是否曾有违规行为（近三年）：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是否曾被商业起诉（近三年）：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是否曾被民事起诉（近三年）：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是否曾被公诉（近三年）：</w:t>
            </w:r>
          </w:p>
        </w:tc>
      </w:tr>
      <w:tr w:rsidR="000C45E3" w:rsidRPr="000C45E3" w:rsidTr="00537B63">
        <w:trPr>
          <w:trHeight w:val="390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宗教、党派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法人及企业负责人所属党派：</w:t>
            </w:r>
          </w:p>
        </w:tc>
      </w:tr>
      <w:tr w:rsidR="000C45E3" w:rsidRPr="000C45E3" w:rsidTr="00537B63">
        <w:trPr>
          <w:trHeight w:val="600"/>
        </w:trPr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法人及企业负责人所属宗教：</w:t>
            </w:r>
          </w:p>
        </w:tc>
      </w:tr>
      <w:tr w:rsidR="000C45E3" w:rsidRPr="000C45E3" w:rsidTr="00537B63">
        <w:trPr>
          <w:trHeight w:val="390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C45E3" w:rsidRPr="000C45E3" w:rsidTr="00537B63">
        <w:trPr>
          <w:trHeight w:val="730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填表日期：</w:t>
            </w:r>
          </w:p>
        </w:tc>
      </w:tr>
      <w:tr w:rsidR="00537B63" w:rsidRPr="000C45E3" w:rsidTr="00537B63">
        <w:trPr>
          <w:trHeight w:val="166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63" w:rsidRPr="000C45E3" w:rsidRDefault="00537B63" w:rsidP="000C4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须提供相关证明 （加盖公章）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B63" w:rsidRPr="000C45E3" w:rsidRDefault="00537B63" w:rsidP="000C45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45E3">
              <w:rPr>
                <w:rFonts w:ascii="宋体" w:eastAsia="宋体" w:hAnsi="宋体" w:cs="宋体" w:hint="eastAsia"/>
                <w:kern w:val="0"/>
                <w:sz w:val="22"/>
              </w:rPr>
              <w:t>1.营业执照副本2.组织机构代码副本3.税务登记证4.法人身份证5.至少1年的纳税证明6.及其他相关证明（相关证明提供复印件加盖公章即可）</w:t>
            </w:r>
          </w:p>
        </w:tc>
      </w:tr>
    </w:tbl>
    <w:p w:rsidR="00537B63" w:rsidRPr="000C45E3" w:rsidRDefault="00537B63" w:rsidP="000C45E3">
      <w:pPr>
        <w:rPr>
          <w:rFonts w:ascii="仿宋" w:eastAsia="仿宋" w:hAnsi="仿宋"/>
          <w:sz w:val="32"/>
          <w:szCs w:val="32"/>
        </w:rPr>
      </w:pPr>
    </w:p>
    <w:sectPr w:rsidR="00537B63" w:rsidRPr="000C45E3" w:rsidSect="00537B63">
      <w:pgSz w:w="11906" w:h="16838"/>
      <w:pgMar w:top="568" w:right="1800" w:bottom="42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60" w:rsidRDefault="003C6160" w:rsidP="001A2929">
      <w:r>
        <w:separator/>
      </w:r>
    </w:p>
  </w:endnote>
  <w:endnote w:type="continuationSeparator" w:id="0">
    <w:p w:rsidR="003C6160" w:rsidRDefault="003C6160" w:rsidP="001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60" w:rsidRDefault="003C6160" w:rsidP="001A2929">
      <w:r>
        <w:separator/>
      </w:r>
    </w:p>
  </w:footnote>
  <w:footnote w:type="continuationSeparator" w:id="0">
    <w:p w:rsidR="003C6160" w:rsidRDefault="003C6160" w:rsidP="001A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D"/>
    <w:rsid w:val="0001320B"/>
    <w:rsid w:val="00037E5B"/>
    <w:rsid w:val="00057A8E"/>
    <w:rsid w:val="000C45E3"/>
    <w:rsid w:val="000D109F"/>
    <w:rsid w:val="00164F3E"/>
    <w:rsid w:val="00182293"/>
    <w:rsid w:val="00184B8D"/>
    <w:rsid w:val="001943F8"/>
    <w:rsid w:val="001A2929"/>
    <w:rsid w:val="001B242F"/>
    <w:rsid w:val="001B480C"/>
    <w:rsid w:val="001C2B74"/>
    <w:rsid w:val="001C389F"/>
    <w:rsid w:val="001F4303"/>
    <w:rsid w:val="002111B7"/>
    <w:rsid w:val="00217008"/>
    <w:rsid w:val="002209CB"/>
    <w:rsid w:val="002759BE"/>
    <w:rsid w:val="0032601C"/>
    <w:rsid w:val="003C6160"/>
    <w:rsid w:val="00405EF0"/>
    <w:rsid w:val="004D114B"/>
    <w:rsid w:val="00537B63"/>
    <w:rsid w:val="005C6D5A"/>
    <w:rsid w:val="00600666"/>
    <w:rsid w:val="00654DEC"/>
    <w:rsid w:val="007628ED"/>
    <w:rsid w:val="007A596E"/>
    <w:rsid w:val="007F06F2"/>
    <w:rsid w:val="008502D0"/>
    <w:rsid w:val="00940991"/>
    <w:rsid w:val="00B15D28"/>
    <w:rsid w:val="00B4166D"/>
    <w:rsid w:val="00BC0C2A"/>
    <w:rsid w:val="00BD0A97"/>
    <w:rsid w:val="00C03CA2"/>
    <w:rsid w:val="00C72354"/>
    <w:rsid w:val="00CE3B1B"/>
    <w:rsid w:val="00DD2454"/>
    <w:rsid w:val="00DE68A7"/>
    <w:rsid w:val="00ED63F1"/>
    <w:rsid w:val="00FE6B1C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1B229"/>
  <w15:chartTrackingRefBased/>
  <w15:docId w15:val="{0661B2CA-DF56-42CD-8CCE-7ED070B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628ED"/>
    <w:rPr>
      <w:b/>
      <w:bCs/>
    </w:rPr>
  </w:style>
  <w:style w:type="paragraph" w:styleId="a6">
    <w:name w:val="header"/>
    <w:basedOn w:val="a"/>
    <w:link w:val="a7"/>
    <w:uiPriority w:val="99"/>
    <w:unhideWhenUsed/>
    <w:rsid w:val="001A2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A29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A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A2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z119121@outlook.com</dc:creator>
  <cp:keywords/>
  <dc:description/>
  <cp:lastModifiedBy>陆 庆明</cp:lastModifiedBy>
  <cp:revision>3</cp:revision>
  <cp:lastPrinted>2019-08-30T01:30:00Z</cp:lastPrinted>
  <dcterms:created xsi:type="dcterms:W3CDTF">2019-08-30T01:33:00Z</dcterms:created>
  <dcterms:modified xsi:type="dcterms:W3CDTF">2019-08-30T01:34:00Z</dcterms:modified>
</cp:coreProperties>
</file>